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61ECF" w14:textId="77777777" w:rsidR="00AE27B8" w:rsidRDefault="00AE27B8" w:rsidP="00AE27B8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қтама</w:t>
      </w:r>
    </w:p>
    <w:p w14:paraId="0653386D" w14:textId="77777777" w:rsidR="00AE27B8" w:rsidRDefault="00AE27B8" w:rsidP="00AE27B8">
      <w:pPr>
        <w:shd w:val="clear" w:color="auto" w:fill="FFFFFF"/>
        <w:spacing w:after="300" w:line="420" w:lineRule="atLeast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Тақырыбы: </w:t>
      </w:r>
      <w:r w:rsidR="00243F16" w:rsidRPr="00243F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“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қыз бала мен ұл бала сыйластығы</w:t>
      </w:r>
      <w:r w:rsidR="00243F16" w:rsidRPr="00243F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”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Мерзімі: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28.10.2022жыл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Қатысқандар: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-11 сынып қыздары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Жалпы қатысқандар саны: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 қыздар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Кеңестің жүргізілу барысы: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1</w:t>
      </w:r>
      <w:r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“Қыз балалардың жеке гигиенасы бойынша қозғалатын</w:t>
      </w:r>
      <w:r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проблемалар”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медбикесі</w:t>
      </w:r>
      <w:r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Касымбаева М.Т.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CC9FADB" w14:textId="0F7C3153" w:rsidR="00AE27B8" w:rsidRPr="00243F16" w:rsidRDefault="00AE27B8" w:rsidP="00AE27B8">
      <w:pPr>
        <w:shd w:val="clear" w:color="auto" w:fill="FFFFFF"/>
        <w:spacing w:after="300" w:line="420" w:lineRule="atLeas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«Сәлемдесу салт жорағысы», «Мен кіммін?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қандаймын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 тренинг,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жаттығу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педагог-психолог: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Магзумова А.О.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гигиенасы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қыздармен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сұхбаттасу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Педагог-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психологтар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МагзумоваА.О.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7059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“Қыз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гигиенасы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қозғалатын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проблемалар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Ұлтымыз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ізеттілігі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мәдениеттілігін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бет-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киісіне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бағалаған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өмірдің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</w:t>
      </w:r>
      <w:proofErr w:type="spellEnd"/>
      <w:proofErr w:type="gram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»,«</w:t>
      </w:r>
      <w:proofErr w:type="spellStart"/>
      <w:proofErr w:type="gram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өлең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сауықтың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гүлі»деген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даналардың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себепті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елдің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болашағы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Өйткені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болашағы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құрсағынан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өлең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сауықтың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демекші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тек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сұлулығымен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біткен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мейірімділік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нәзіктік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қасиеттерімен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көрікті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тәрбиесіне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аялап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өсірген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Нарықтық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заманның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өзгерсе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ұяңдық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сөндірмей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қызына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тән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болмысын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бұзбай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жүргендер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жетерлік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Алайда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бес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саусақтың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болмайтынындай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арзан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қымбат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алмастыруға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қыздарымыз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гигиенасы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медбикесі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Магзумова А.О.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сөзінде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гигиенасы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мәселесі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жайында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сән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қумай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бояуды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бытыстырып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жақпай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денеге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жабысқан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кимеу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етегі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кимеу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шашатарын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сорақы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көрсетпей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айналасындағыларға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боянып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сыланып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әдемі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көрініп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ер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көңілін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жеңілтек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атанбау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табиғи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сұлулықты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керектілігі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түсіндірілді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еркекпен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жақындасудың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зардабы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салдары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Ойда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жоқта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жүкті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қыздардың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денсаулықтарын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құртады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жағдайларда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өмірлеріне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келтіреді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алдырып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яғни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аборт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жасату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түсініктірек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айтсақ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бітпеуі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бедеулікке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біткен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алдыртып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себепкер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ектеп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психологтары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қыздарға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салауатты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күтім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кейбір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дәстүрлі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Денсаулықты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әдемі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сүйкімді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көріну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қоршаған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жандарға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көріне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білудің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құпиясын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айтылды.Төмендегі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ретпен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бірқатар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F16"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40E62EFA" w14:textId="143AED85" w:rsidR="009116C9" w:rsidRPr="00AE27B8" w:rsidRDefault="00243F16" w:rsidP="00AE27B8">
      <w:pPr>
        <w:shd w:val="clear" w:color="auto" w:fill="FFFFFF"/>
        <w:spacing w:line="360" w:lineRule="atLeas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3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Ұсыныс</w:t>
      </w:r>
      <w:proofErr w:type="spellEnd"/>
      <w:r w:rsidRPr="00243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1.Қыздармен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ананың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қарым-қатынасы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өмірінде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жатқан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өзгерістер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жайында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хабардар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отыруды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жалғастыру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Қыздармен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мектебінің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жандандыру</w:t>
      </w:r>
      <w:proofErr w:type="spellEnd"/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3F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27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психологі:       Магзумова А.О.</w:t>
      </w:r>
    </w:p>
    <w:sectPr w:rsidR="009116C9" w:rsidRPr="00AE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16"/>
    <w:rsid w:val="00243F16"/>
    <w:rsid w:val="00705959"/>
    <w:rsid w:val="009116C9"/>
    <w:rsid w:val="00AE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7764"/>
  <w15:chartTrackingRefBased/>
  <w15:docId w15:val="{CE4ED0B6-E738-491E-AFC1-CAB8C72D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3F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F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8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7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Stikma</dc:creator>
  <cp:keywords/>
  <dc:description/>
  <cp:lastModifiedBy>Пользователь</cp:lastModifiedBy>
  <cp:revision>4</cp:revision>
  <cp:lastPrinted>2022-10-28T05:12:00Z</cp:lastPrinted>
  <dcterms:created xsi:type="dcterms:W3CDTF">2022-10-28T03:15:00Z</dcterms:created>
  <dcterms:modified xsi:type="dcterms:W3CDTF">2022-11-03T05:54:00Z</dcterms:modified>
</cp:coreProperties>
</file>